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496A00F8" w14:textId="27C72493" w:rsidR="00167CF0" w:rsidRPr="00A504FA" w:rsidRDefault="00DC13DD" w:rsidP="00DC13DD">
      <w:pPr>
        <w:pStyle w:val="Tittel"/>
        <w:jc w:val="center"/>
        <w:rPr>
          <w:rFonts w:ascii="FORSVARET-Bold" w:hAnsi="FORSVARET-Bold"/>
        </w:rPr>
      </w:pPr>
      <w:r w:rsidRPr="00A504FA">
        <w:rPr>
          <w:rFonts w:ascii="FORSVARET-Bold" w:hAnsi="FORSVARET-Bold"/>
        </w:rPr>
        <w:t>ARTJEGEROPPTAK 202</w:t>
      </w:r>
      <w:r w:rsidR="00C239D7">
        <w:rPr>
          <w:rFonts w:ascii="FORSVARET-Bold" w:hAnsi="FORSVARET-Bold"/>
        </w:rPr>
        <w:t>3</w:t>
      </w:r>
    </w:p>
    <w:p w14:paraId="02B4079C" w14:textId="77777777" w:rsidR="00DC13DD" w:rsidRPr="00A504FA" w:rsidRDefault="00DC13DD" w:rsidP="00A23B92">
      <w:pPr>
        <w:spacing w:line="360" w:lineRule="auto"/>
        <w:rPr>
          <w:rFonts w:ascii="FORSVARET-Bold" w:hAnsi="FORSVARET-Bold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007"/>
        <w:gridCol w:w="4055"/>
      </w:tblGrid>
      <w:tr w:rsidR="00A23B92" w:rsidRPr="00A23B92" w14:paraId="1A5C7836" w14:textId="77777777" w:rsidTr="00A23B92">
        <w:tc>
          <w:tcPr>
            <w:tcW w:w="5007" w:type="dxa"/>
          </w:tcPr>
          <w:p w14:paraId="4F949329" w14:textId="77777777" w:rsidR="00A23B92" w:rsidRPr="00A23B92" w:rsidRDefault="00A23B92" w:rsidP="009B7EF1">
            <w:pPr>
              <w:spacing w:line="360" w:lineRule="auto"/>
              <w:rPr>
                <w:rFonts w:ascii="FORSVARET-Bold" w:hAnsi="FORSVARET-Bold"/>
              </w:rPr>
            </w:pPr>
            <w:r w:rsidRPr="00A23B92">
              <w:rPr>
                <w:rFonts w:ascii="FORSVARET-Bold" w:hAnsi="FORSVARET-Bold"/>
              </w:rPr>
              <w:t>Navn:</w:t>
            </w:r>
            <w:bookmarkStart w:id="0" w:name="_GoBack"/>
            <w:bookmarkEnd w:id="0"/>
          </w:p>
        </w:tc>
        <w:tc>
          <w:tcPr>
            <w:tcW w:w="4055" w:type="dxa"/>
          </w:tcPr>
          <w:p w14:paraId="11DE5B2D" w14:textId="2AFD9AD6" w:rsidR="00A23B92" w:rsidRPr="00A23B92" w:rsidRDefault="00A23B92" w:rsidP="009B7EF1">
            <w:pPr>
              <w:spacing w:line="360" w:lineRule="auto"/>
              <w:rPr>
                <w:rFonts w:ascii="FORSVARET-Bold" w:hAnsi="FORSVARET-Bold"/>
              </w:rPr>
            </w:pPr>
          </w:p>
        </w:tc>
      </w:tr>
      <w:tr w:rsidR="00A23B92" w:rsidRPr="00A23B92" w14:paraId="35419067" w14:textId="77777777" w:rsidTr="00A23B92">
        <w:tc>
          <w:tcPr>
            <w:tcW w:w="5007" w:type="dxa"/>
          </w:tcPr>
          <w:p w14:paraId="687C5F32" w14:textId="77777777" w:rsidR="00A23B92" w:rsidRPr="00A23B92" w:rsidRDefault="00A23B92" w:rsidP="009B7EF1">
            <w:pPr>
              <w:spacing w:line="360" w:lineRule="auto"/>
              <w:rPr>
                <w:rFonts w:ascii="FORSVARET-Bold" w:hAnsi="FORSVARET-Bold"/>
              </w:rPr>
            </w:pPr>
            <w:r w:rsidRPr="00A23B92">
              <w:rPr>
                <w:rFonts w:ascii="FORSVARET-Bold" w:hAnsi="FORSVARET-Bold"/>
              </w:rPr>
              <w:t>Telefonnummer:</w:t>
            </w:r>
          </w:p>
        </w:tc>
        <w:tc>
          <w:tcPr>
            <w:tcW w:w="4055" w:type="dxa"/>
          </w:tcPr>
          <w:p w14:paraId="065CE81F" w14:textId="5E29BE69" w:rsidR="00A23B92" w:rsidRPr="00A23B92" w:rsidRDefault="00A23B92" w:rsidP="009B7EF1">
            <w:pPr>
              <w:spacing w:line="360" w:lineRule="auto"/>
              <w:rPr>
                <w:rFonts w:ascii="FORSVARET-Bold" w:hAnsi="FORSVARET-Bold"/>
              </w:rPr>
            </w:pPr>
          </w:p>
        </w:tc>
      </w:tr>
      <w:tr w:rsidR="00A23B92" w:rsidRPr="00A23B92" w14:paraId="2ED3BB17" w14:textId="77777777" w:rsidTr="00A23B92">
        <w:tc>
          <w:tcPr>
            <w:tcW w:w="5007" w:type="dxa"/>
          </w:tcPr>
          <w:p w14:paraId="2F4DA087" w14:textId="77777777" w:rsidR="00A23B92" w:rsidRPr="00A23B92" w:rsidRDefault="00A23B92" w:rsidP="009B7EF1">
            <w:pPr>
              <w:spacing w:line="360" w:lineRule="auto"/>
              <w:rPr>
                <w:rFonts w:ascii="FORSVARET-Bold" w:hAnsi="FORSVARET-Bold"/>
              </w:rPr>
            </w:pPr>
            <w:r w:rsidRPr="00A23B92">
              <w:rPr>
                <w:rFonts w:ascii="FORSVARET-Bold" w:hAnsi="FORSVARET-Bold"/>
              </w:rPr>
              <w:t>Ansattnummer:</w:t>
            </w:r>
          </w:p>
        </w:tc>
        <w:tc>
          <w:tcPr>
            <w:tcW w:w="4055" w:type="dxa"/>
          </w:tcPr>
          <w:p w14:paraId="50141E1A" w14:textId="77777777" w:rsidR="00A23B92" w:rsidRPr="00A23B92" w:rsidRDefault="00A23B92" w:rsidP="009B7EF1">
            <w:pPr>
              <w:spacing w:line="360" w:lineRule="auto"/>
              <w:rPr>
                <w:rFonts w:ascii="FORSVARET-Bold" w:hAnsi="FORSVARET-Bold"/>
              </w:rPr>
            </w:pPr>
          </w:p>
        </w:tc>
      </w:tr>
      <w:tr w:rsidR="00A23B92" w:rsidRPr="00A23B92" w14:paraId="005AA909" w14:textId="77777777" w:rsidTr="00A23B92">
        <w:tc>
          <w:tcPr>
            <w:tcW w:w="5007" w:type="dxa"/>
          </w:tcPr>
          <w:p w14:paraId="0BBD2D90" w14:textId="77777777" w:rsidR="00A23B92" w:rsidRPr="00A23B92" w:rsidRDefault="00A23B92" w:rsidP="009B7EF1">
            <w:pPr>
              <w:spacing w:line="360" w:lineRule="auto"/>
              <w:rPr>
                <w:rFonts w:ascii="FORSVARET-Bold" w:hAnsi="FORSVARET-Bold"/>
              </w:rPr>
            </w:pPr>
            <w:r w:rsidRPr="00A23B92">
              <w:rPr>
                <w:rFonts w:ascii="FORSVARET-Bold" w:hAnsi="FORSVARET-Bold"/>
              </w:rPr>
              <w:t>Fødselsdato:</w:t>
            </w:r>
          </w:p>
        </w:tc>
        <w:tc>
          <w:tcPr>
            <w:tcW w:w="4055" w:type="dxa"/>
          </w:tcPr>
          <w:p w14:paraId="7389965F" w14:textId="027AA49B" w:rsidR="00A23B92" w:rsidRPr="00A23B92" w:rsidRDefault="00A23B92" w:rsidP="009B7EF1">
            <w:pPr>
              <w:spacing w:line="360" w:lineRule="auto"/>
              <w:rPr>
                <w:rFonts w:ascii="FORSVARET-Bold" w:hAnsi="FORSVARET-Bold"/>
              </w:rPr>
            </w:pPr>
          </w:p>
        </w:tc>
      </w:tr>
      <w:tr w:rsidR="005A5DA1" w:rsidRPr="00A23B92" w14:paraId="1693619A" w14:textId="77777777" w:rsidTr="00A23B92">
        <w:tc>
          <w:tcPr>
            <w:tcW w:w="5007" w:type="dxa"/>
          </w:tcPr>
          <w:p w14:paraId="31136EC0" w14:textId="77777777" w:rsidR="005A5DA1" w:rsidRPr="00A23B92" w:rsidRDefault="005A5DA1" w:rsidP="009B7EF1">
            <w:pPr>
              <w:spacing w:line="360" w:lineRule="auto"/>
              <w:rPr>
                <w:rFonts w:ascii="FORSVARET-Bold" w:hAnsi="FORSVARET-Bold"/>
              </w:rPr>
            </w:pPr>
            <w:r>
              <w:rPr>
                <w:rFonts w:ascii="FORSVARET-Bold" w:hAnsi="FORSVARET-Bold"/>
              </w:rPr>
              <w:t>Adresse:</w:t>
            </w:r>
          </w:p>
        </w:tc>
        <w:tc>
          <w:tcPr>
            <w:tcW w:w="4055" w:type="dxa"/>
          </w:tcPr>
          <w:p w14:paraId="518C833B" w14:textId="36097559" w:rsidR="005A5DA1" w:rsidRPr="00A23B92" w:rsidRDefault="005A5DA1" w:rsidP="009B7EF1">
            <w:pPr>
              <w:spacing w:line="360" w:lineRule="auto"/>
              <w:rPr>
                <w:rFonts w:ascii="FORSVARET-Bold" w:hAnsi="FORSVARET-Bold"/>
              </w:rPr>
            </w:pPr>
          </w:p>
        </w:tc>
      </w:tr>
      <w:tr w:rsidR="00A23B92" w:rsidRPr="00A23B92" w14:paraId="0BF83982" w14:textId="77777777" w:rsidTr="00A23B92">
        <w:tc>
          <w:tcPr>
            <w:tcW w:w="5007" w:type="dxa"/>
          </w:tcPr>
          <w:p w14:paraId="2F140B64" w14:textId="77777777" w:rsidR="005A5DA1" w:rsidRPr="00A23B92" w:rsidRDefault="00A23B92" w:rsidP="009B7EF1">
            <w:pPr>
              <w:spacing w:line="360" w:lineRule="auto"/>
              <w:rPr>
                <w:rFonts w:ascii="FORSVARET-Bold" w:hAnsi="FORSVARET-Bold"/>
              </w:rPr>
            </w:pPr>
            <w:r w:rsidRPr="00A23B92">
              <w:rPr>
                <w:rFonts w:ascii="FORSVARET-Bold" w:hAnsi="FORSVARET-Bold"/>
              </w:rPr>
              <w:t>Epostadresse:</w:t>
            </w:r>
          </w:p>
        </w:tc>
        <w:tc>
          <w:tcPr>
            <w:tcW w:w="4055" w:type="dxa"/>
          </w:tcPr>
          <w:p w14:paraId="2F05C8E1" w14:textId="23E7A32A" w:rsidR="00A23B92" w:rsidRPr="00A23B92" w:rsidRDefault="00A23B92" w:rsidP="009B7EF1">
            <w:pPr>
              <w:spacing w:line="360" w:lineRule="auto"/>
              <w:rPr>
                <w:rFonts w:ascii="FORSVARET-Bold" w:hAnsi="FORSVARET-Bold"/>
              </w:rPr>
            </w:pPr>
          </w:p>
        </w:tc>
      </w:tr>
      <w:tr w:rsidR="00A23B92" w:rsidRPr="00A23B92" w14:paraId="60B1AB49" w14:textId="77777777" w:rsidTr="00A23B92">
        <w:tc>
          <w:tcPr>
            <w:tcW w:w="5007" w:type="dxa"/>
          </w:tcPr>
          <w:p w14:paraId="4CC2D491" w14:textId="77777777" w:rsidR="00A23B92" w:rsidRPr="00A23B92" w:rsidRDefault="00A23B92" w:rsidP="009B7EF1">
            <w:pPr>
              <w:spacing w:line="360" w:lineRule="auto"/>
              <w:rPr>
                <w:rFonts w:ascii="FORSVARET-Bold" w:hAnsi="FORSVARET-Bold"/>
              </w:rPr>
            </w:pPr>
            <w:r w:rsidRPr="00A23B92">
              <w:rPr>
                <w:rFonts w:ascii="FORSVARET-Bold" w:hAnsi="FORSVARET-Bold"/>
              </w:rPr>
              <w:t>Nåværende utdanning/jobb:</w:t>
            </w:r>
          </w:p>
        </w:tc>
        <w:tc>
          <w:tcPr>
            <w:tcW w:w="4055" w:type="dxa"/>
          </w:tcPr>
          <w:p w14:paraId="69619C2F" w14:textId="086B45D9" w:rsidR="00A23B92" w:rsidRPr="00A23B92" w:rsidRDefault="00A23B92" w:rsidP="009B7EF1">
            <w:pPr>
              <w:spacing w:line="360" w:lineRule="auto"/>
              <w:rPr>
                <w:rFonts w:ascii="FORSVARET-Bold" w:hAnsi="FORSVARET-Bold"/>
              </w:rPr>
            </w:pPr>
          </w:p>
        </w:tc>
      </w:tr>
      <w:tr w:rsidR="00A23B92" w:rsidRPr="00A23B92" w14:paraId="64A8278B" w14:textId="77777777" w:rsidTr="00A23B92">
        <w:tc>
          <w:tcPr>
            <w:tcW w:w="5007" w:type="dxa"/>
          </w:tcPr>
          <w:p w14:paraId="1B050529" w14:textId="77777777" w:rsidR="00A23B92" w:rsidRPr="00A23B92" w:rsidRDefault="00A23B92" w:rsidP="009B7EF1">
            <w:pPr>
              <w:spacing w:line="360" w:lineRule="auto"/>
              <w:rPr>
                <w:rFonts w:ascii="FORSVARET-Bold" w:hAnsi="FORSVARET-Bold"/>
              </w:rPr>
            </w:pPr>
          </w:p>
        </w:tc>
        <w:tc>
          <w:tcPr>
            <w:tcW w:w="4055" w:type="dxa"/>
          </w:tcPr>
          <w:p w14:paraId="2AA3B01E" w14:textId="77777777" w:rsidR="00A23B92" w:rsidRPr="00A23B92" w:rsidRDefault="00A23B92" w:rsidP="009B7EF1">
            <w:pPr>
              <w:spacing w:line="360" w:lineRule="auto"/>
              <w:rPr>
                <w:rFonts w:ascii="FORSVARET-Bold" w:hAnsi="FORSVARET-Bold"/>
              </w:rPr>
            </w:pPr>
          </w:p>
        </w:tc>
      </w:tr>
      <w:tr w:rsidR="00A23B92" w:rsidRPr="00A23B92" w14:paraId="61028577" w14:textId="77777777" w:rsidTr="00A23B92">
        <w:tc>
          <w:tcPr>
            <w:tcW w:w="5007" w:type="dxa"/>
          </w:tcPr>
          <w:p w14:paraId="2201E5A0" w14:textId="77777777" w:rsidR="00A23B92" w:rsidRPr="005A5DA1" w:rsidRDefault="00A23B92" w:rsidP="009B7EF1">
            <w:pPr>
              <w:spacing w:line="360" w:lineRule="auto"/>
              <w:rPr>
                <w:rFonts w:ascii="FORSVARET-Bold" w:hAnsi="FORSVARET-Bold"/>
                <w:b/>
                <w:u w:val="single"/>
              </w:rPr>
            </w:pPr>
            <w:r w:rsidRPr="005A5DA1">
              <w:rPr>
                <w:rFonts w:ascii="FORSVARET-Bold" w:hAnsi="FORSVARET-Bold"/>
                <w:b/>
                <w:u w:val="single"/>
              </w:rPr>
              <w:t>Egenerklæring fysisk form</w:t>
            </w:r>
          </w:p>
        </w:tc>
        <w:tc>
          <w:tcPr>
            <w:tcW w:w="4055" w:type="dxa"/>
          </w:tcPr>
          <w:p w14:paraId="3DD2F4B4" w14:textId="77777777" w:rsidR="00A23B92" w:rsidRPr="00A23B92" w:rsidRDefault="00A23B92" w:rsidP="009B7EF1">
            <w:pPr>
              <w:spacing w:line="360" w:lineRule="auto"/>
              <w:rPr>
                <w:rFonts w:ascii="FORSVARET-Bold" w:hAnsi="FORSVARET-Bold"/>
                <w:u w:val="single"/>
              </w:rPr>
            </w:pPr>
          </w:p>
        </w:tc>
      </w:tr>
      <w:tr w:rsidR="00A23B92" w:rsidRPr="00A23B92" w14:paraId="24A42E48" w14:textId="77777777" w:rsidTr="00A23B92">
        <w:tc>
          <w:tcPr>
            <w:tcW w:w="5007" w:type="dxa"/>
          </w:tcPr>
          <w:p w14:paraId="38C70B89" w14:textId="77777777" w:rsidR="00A23B92" w:rsidRPr="00C239D7" w:rsidRDefault="00A23B92" w:rsidP="009B7EF1">
            <w:pPr>
              <w:spacing w:line="360" w:lineRule="auto"/>
              <w:rPr>
                <w:rFonts w:ascii="FORSVARET-Bold" w:hAnsi="FORSVARET-Bold"/>
              </w:rPr>
            </w:pPr>
            <w:r w:rsidRPr="00C239D7">
              <w:rPr>
                <w:rFonts w:ascii="FORSVARET-Bold" w:hAnsi="FORSVARET-Bold"/>
              </w:rPr>
              <w:t>Resultat 3000m:</w:t>
            </w:r>
          </w:p>
        </w:tc>
        <w:tc>
          <w:tcPr>
            <w:tcW w:w="4055" w:type="dxa"/>
          </w:tcPr>
          <w:p w14:paraId="4712506D" w14:textId="1663432B" w:rsidR="00A23B92" w:rsidRPr="00A23B92" w:rsidRDefault="00A23B92" w:rsidP="009B7EF1">
            <w:pPr>
              <w:spacing w:line="360" w:lineRule="auto"/>
              <w:rPr>
                <w:rFonts w:ascii="FORSVARET-Bold" w:hAnsi="FORSVARET-Bold"/>
              </w:rPr>
            </w:pPr>
          </w:p>
        </w:tc>
      </w:tr>
      <w:tr w:rsidR="00A23B92" w:rsidRPr="00A23B92" w14:paraId="74FE3A5A" w14:textId="77777777" w:rsidTr="00A23B92">
        <w:tc>
          <w:tcPr>
            <w:tcW w:w="5007" w:type="dxa"/>
          </w:tcPr>
          <w:p w14:paraId="49903AFA" w14:textId="77777777" w:rsidR="00A23B92" w:rsidRPr="00C239D7" w:rsidRDefault="00A23B92" w:rsidP="009B7EF1">
            <w:pPr>
              <w:spacing w:line="360" w:lineRule="auto"/>
              <w:rPr>
                <w:rFonts w:ascii="FORSVARET-Bold" w:hAnsi="FORSVARET-Bold"/>
              </w:rPr>
            </w:pPr>
            <w:r w:rsidRPr="00C239D7">
              <w:rPr>
                <w:rFonts w:ascii="FORSVARET-Bold" w:hAnsi="FORSVARET-Bold"/>
              </w:rPr>
              <w:t>Resultat pakningsløp 8 km:</w:t>
            </w:r>
          </w:p>
        </w:tc>
        <w:tc>
          <w:tcPr>
            <w:tcW w:w="4055" w:type="dxa"/>
          </w:tcPr>
          <w:p w14:paraId="3D3352DA" w14:textId="791477F9" w:rsidR="00A23B92" w:rsidRPr="00A23B92" w:rsidRDefault="00A23B92" w:rsidP="009B7EF1">
            <w:pPr>
              <w:spacing w:line="360" w:lineRule="auto"/>
              <w:rPr>
                <w:rFonts w:ascii="FORSVARET-Bold" w:hAnsi="FORSVARET-Bold"/>
              </w:rPr>
            </w:pPr>
          </w:p>
        </w:tc>
      </w:tr>
      <w:tr w:rsidR="00A23B92" w:rsidRPr="00A23B92" w14:paraId="4F0E168E" w14:textId="77777777" w:rsidTr="00A23B92">
        <w:tc>
          <w:tcPr>
            <w:tcW w:w="5007" w:type="dxa"/>
          </w:tcPr>
          <w:p w14:paraId="581181A2" w14:textId="77777777" w:rsidR="00A23B92" w:rsidRPr="00C239D7" w:rsidRDefault="00A23B92" w:rsidP="009B7EF1">
            <w:pPr>
              <w:spacing w:line="360" w:lineRule="auto"/>
              <w:rPr>
                <w:rFonts w:ascii="FORSVARET-Bold" w:hAnsi="FORSVARET-Bold"/>
              </w:rPr>
            </w:pPr>
            <w:r w:rsidRPr="00C239D7">
              <w:rPr>
                <w:rFonts w:ascii="FORSVARET-Bold" w:hAnsi="FORSVARET-Bold"/>
              </w:rPr>
              <w:t>Resultat stille lengde:</w:t>
            </w:r>
          </w:p>
        </w:tc>
        <w:tc>
          <w:tcPr>
            <w:tcW w:w="4055" w:type="dxa"/>
          </w:tcPr>
          <w:p w14:paraId="32A71645" w14:textId="214B83DE" w:rsidR="00A23B92" w:rsidRPr="00A23B92" w:rsidRDefault="00A23B92" w:rsidP="009B7EF1">
            <w:pPr>
              <w:spacing w:line="360" w:lineRule="auto"/>
              <w:rPr>
                <w:rFonts w:ascii="FORSVARET-Bold" w:hAnsi="FORSVARET-Bold"/>
              </w:rPr>
            </w:pPr>
          </w:p>
        </w:tc>
      </w:tr>
      <w:tr w:rsidR="00A23B92" w:rsidRPr="00A23B92" w14:paraId="4F6F943B" w14:textId="77777777" w:rsidTr="00A23B92">
        <w:tc>
          <w:tcPr>
            <w:tcW w:w="5007" w:type="dxa"/>
          </w:tcPr>
          <w:p w14:paraId="6A8415FB" w14:textId="77777777" w:rsidR="00A23B92" w:rsidRPr="00C239D7" w:rsidRDefault="00A23B92" w:rsidP="009B7EF1">
            <w:pPr>
              <w:spacing w:line="360" w:lineRule="auto"/>
              <w:rPr>
                <w:rFonts w:ascii="FORSVARET-Bold" w:hAnsi="FORSVARET-Bold"/>
              </w:rPr>
            </w:pPr>
            <w:r w:rsidRPr="00C239D7">
              <w:rPr>
                <w:rFonts w:ascii="FORSVARET-Bold" w:hAnsi="FORSVARET-Bold"/>
              </w:rPr>
              <w:t xml:space="preserve">Resultat </w:t>
            </w:r>
            <w:proofErr w:type="spellStart"/>
            <w:r w:rsidRPr="00C239D7">
              <w:rPr>
                <w:rFonts w:ascii="FORSVARET-Bold" w:hAnsi="FORSVARET-Bold"/>
              </w:rPr>
              <w:t>hangups</w:t>
            </w:r>
            <w:proofErr w:type="spellEnd"/>
            <w:r w:rsidRPr="00C239D7">
              <w:rPr>
                <w:rFonts w:ascii="FORSVARET-Bold" w:hAnsi="FORSVARET-Bold"/>
              </w:rPr>
              <w:t xml:space="preserve"> og push </w:t>
            </w:r>
            <w:proofErr w:type="spellStart"/>
            <w:r w:rsidRPr="00C239D7">
              <w:rPr>
                <w:rFonts w:ascii="FORSVARET-Bold" w:hAnsi="FORSVARET-Bold"/>
              </w:rPr>
              <w:t>ups</w:t>
            </w:r>
            <w:proofErr w:type="spellEnd"/>
            <w:r w:rsidRPr="00C239D7">
              <w:rPr>
                <w:rFonts w:ascii="FORSVARET-Bold" w:hAnsi="FORSVARET-Bold"/>
              </w:rPr>
              <w:t>:</w:t>
            </w:r>
          </w:p>
        </w:tc>
        <w:tc>
          <w:tcPr>
            <w:tcW w:w="4055" w:type="dxa"/>
          </w:tcPr>
          <w:p w14:paraId="684C3A90" w14:textId="690EB197" w:rsidR="00A23B92" w:rsidRPr="00A23B92" w:rsidRDefault="00A23B92" w:rsidP="009B7EF1">
            <w:pPr>
              <w:spacing w:line="360" w:lineRule="auto"/>
              <w:rPr>
                <w:rFonts w:ascii="FORSVARET-Bold" w:hAnsi="FORSVARET-Bold"/>
              </w:rPr>
            </w:pPr>
          </w:p>
        </w:tc>
      </w:tr>
      <w:tr w:rsidR="00A23B92" w:rsidRPr="00A23B92" w14:paraId="67822AB3" w14:textId="77777777" w:rsidTr="00A23B92">
        <w:tc>
          <w:tcPr>
            <w:tcW w:w="5007" w:type="dxa"/>
          </w:tcPr>
          <w:p w14:paraId="0696872F" w14:textId="77777777" w:rsidR="00A23B92" w:rsidRPr="00C239D7" w:rsidRDefault="00A23B92" w:rsidP="009B7EF1">
            <w:pPr>
              <w:spacing w:line="360" w:lineRule="auto"/>
              <w:rPr>
                <w:rFonts w:ascii="FORSVARET-Bold" w:hAnsi="FORSVARET-Bold"/>
              </w:rPr>
            </w:pPr>
            <w:r w:rsidRPr="00C239D7">
              <w:rPr>
                <w:rFonts w:ascii="FORSVARET-Bold" w:hAnsi="FORSVARET-Bold"/>
              </w:rPr>
              <w:t xml:space="preserve">Resultat medisinballstøt: </w:t>
            </w:r>
          </w:p>
        </w:tc>
        <w:tc>
          <w:tcPr>
            <w:tcW w:w="4055" w:type="dxa"/>
          </w:tcPr>
          <w:p w14:paraId="57CCD131" w14:textId="73BFD4CE" w:rsidR="00A23B92" w:rsidRPr="00A23B92" w:rsidRDefault="00A23B92" w:rsidP="009B7EF1">
            <w:pPr>
              <w:spacing w:line="360" w:lineRule="auto"/>
              <w:rPr>
                <w:rFonts w:ascii="FORSVARET-Bold" w:hAnsi="FORSVARET-Bold"/>
              </w:rPr>
            </w:pPr>
          </w:p>
        </w:tc>
      </w:tr>
      <w:tr w:rsidR="00A23B92" w:rsidRPr="00A23B92" w14:paraId="07D26574" w14:textId="77777777" w:rsidTr="00A23B92">
        <w:tc>
          <w:tcPr>
            <w:tcW w:w="5007" w:type="dxa"/>
          </w:tcPr>
          <w:p w14:paraId="07AD166F" w14:textId="77777777" w:rsidR="00A23B92" w:rsidRPr="00C239D7" w:rsidRDefault="00A23B92" w:rsidP="009B7EF1">
            <w:pPr>
              <w:spacing w:line="360" w:lineRule="auto"/>
              <w:rPr>
                <w:rFonts w:ascii="FORSVARET-Bold" w:hAnsi="FORSVARET-Bold"/>
              </w:rPr>
            </w:pPr>
            <w:r w:rsidRPr="00C239D7">
              <w:rPr>
                <w:rFonts w:ascii="FORSVARET-Bold" w:hAnsi="FORSVARET-Bold"/>
              </w:rPr>
              <w:t>400m svømming bestått:</w:t>
            </w:r>
          </w:p>
        </w:tc>
        <w:tc>
          <w:tcPr>
            <w:tcW w:w="4055" w:type="dxa"/>
          </w:tcPr>
          <w:p w14:paraId="1642480A" w14:textId="16ADF5DD" w:rsidR="00A23B92" w:rsidRPr="00A23B92" w:rsidRDefault="00A23B92" w:rsidP="009B7EF1">
            <w:pPr>
              <w:spacing w:line="360" w:lineRule="auto"/>
              <w:rPr>
                <w:rFonts w:ascii="FORSVARET-Bold" w:hAnsi="FORSVARET-Bold"/>
              </w:rPr>
            </w:pPr>
          </w:p>
        </w:tc>
      </w:tr>
      <w:tr w:rsidR="00A23B92" w:rsidRPr="00A23B92" w14:paraId="03AE1F22" w14:textId="77777777" w:rsidTr="00A23B92">
        <w:tc>
          <w:tcPr>
            <w:tcW w:w="5007" w:type="dxa"/>
          </w:tcPr>
          <w:p w14:paraId="2D8AC100" w14:textId="77777777" w:rsidR="00A23B92" w:rsidRPr="00A23B92" w:rsidRDefault="00A23B92" w:rsidP="009B7EF1">
            <w:pPr>
              <w:spacing w:line="360" w:lineRule="auto"/>
              <w:rPr>
                <w:rFonts w:ascii="FORSVARET-Bold" w:hAnsi="FORSVARET-Bold"/>
              </w:rPr>
            </w:pPr>
          </w:p>
        </w:tc>
        <w:tc>
          <w:tcPr>
            <w:tcW w:w="4055" w:type="dxa"/>
          </w:tcPr>
          <w:p w14:paraId="3F1AD6C5" w14:textId="77777777" w:rsidR="00A23B92" w:rsidRPr="00A23B92" w:rsidRDefault="00A23B92" w:rsidP="009B7EF1">
            <w:pPr>
              <w:spacing w:line="360" w:lineRule="auto"/>
              <w:rPr>
                <w:rFonts w:ascii="FORSVARET-Bold" w:hAnsi="FORSVARET-Bold"/>
              </w:rPr>
            </w:pPr>
          </w:p>
        </w:tc>
      </w:tr>
      <w:tr w:rsidR="00A23B92" w:rsidRPr="00A23B92" w14:paraId="5820434B" w14:textId="77777777" w:rsidTr="00A23B92">
        <w:tc>
          <w:tcPr>
            <w:tcW w:w="5007" w:type="dxa"/>
          </w:tcPr>
          <w:p w14:paraId="49ED0D7A" w14:textId="77777777" w:rsidR="00A23B92" w:rsidRPr="00A23B92" w:rsidRDefault="00A23B92" w:rsidP="009B7EF1">
            <w:pPr>
              <w:spacing w:line="360" w:lineRule="auto"/>
              <w:rPr>
                <w:rFonts w:ascii="FORSVARET-Bold" w:hAnsi="FORSVARET-Bold"/>
                <w:u w:val="single"/>
              </w:rPr>
            </w:pPr>
            <w:r w:rsidRPr="00A23B92">
              <w:rPr>
                <w:rFonts w:ascii="FORSVARET-Bold" w:hAnsi="FORSVARET-Bold"/>
                <w:u w:val="single"/>
              </w:rPr>
              <w:t>For stadig tjenestegjørende</w:t>
            </w:r>
          </w:p>
        </w:tc>
        <w:tc>
          <w:tcPr>
            <w:tcW w:w="4055" w:type="dxa"/>
          </w:tcPr>
          <w:p w14:paraId="262AEF04" w14:textId="77777777" w:rsidR="00A23B92" w:rsidRPr="00A23B92" w:rsidRDefault="00A23B92" w:rsidP="009B7EF1">
            <w:pPr>
              <w:spacing w:line="360" w:lineRule="auto"/>
              <w:rPr>
                <w:rFonts w:ascii="FORSVARET-Bold" w:hAnsi="FORSVARET-Bold"/>
                <w:u w:val="single"/>
              </w:rPr>
            </w:pPr>
          </w:p>
        </w:tc>
      </w:tr>
      <w:tr w:rsidR="00A23B92" w:rsidRPr="00A23B92" w14:paraId="359DAAF5" w14:textId="77777777" w:rsidTr="00A23B92">
        <w:tc>
          <w:tcPr>
            <w:tcW w:w="5007" w:type="dxa"/>
          </w:tcPr>
          <w:p w14:paraId="68C28217" w14:textId="77777777" w:rsidR="00A23B92" w:rsidRPr="00A23B92" w:rsidRDefault="00A23B92" w:rsidP="009B7EF1">
            <w:pPr>
              <w:spacing w:line="360" w:lineRule="auto"/>
              <w:rPr>
                <w:rFonts w:ascii="FORSVARET-Bold" w:hAnsi="FORSVARET-Bold"/>
              </w:rPr>
            </w:pPr>
            <w:r w:rsidRPr="00A23B92">
              <w:rPr>
                <w:rFonts w:ascii="FORSVARET-Bold" w:hAnsi="FORSVARET-Bold"/>
              </w:rPr>
              <w:t>Grad:</w:t>
            </w:r>
          </w:p>
        </w:tc>
        <w:tc>
          <w:tcPr>
            <w:tcW w:w="4055" w:type="dxa"/>
          </w:tcPr>
          <w:p w14:paraId="09059123" w14:textId="77777777" w:rsidR="00A23B92" w:rsidRPr="00A23B92" w:rsidRDefault="00A23B92" w:rsidP="009B7EF1">
            <w:pPr>
              <w:spacing w:line="360" w:lineRule="auto"/>
              <w:rPr>
                <w:rFonts w:ascii="FORSVARET-Bold" w:hAnsi="FORSVARET-Bold"/>
              </w:rPr>
            </w:pPr>
          </w:p>
        </w:tc>
      </w:tr>
      <w:tr w:rsidR="00A23B92" w:rsidRPr="00A23B92" w14:paraId="0DCFCF8B" w14:textId="77777777" w:rsidTr="00A23B92">
        <w:tc>
          <w:tcPr>
            <w:tcW w:w="5007" w:type="dxa"/>
          </w:tcPr>
          <w:p w14:paraId="7CB4382A" w14:textId="77777777" w:rsidR="00A23B92" w:rsidRPr="00A23B92" w:rsidRDefault="00A23B92" w:rsidP="009B7EF1">
            <w:pPr>
              <w:spacing w:line="360" w:lineRule="auto"/>
              <w:rPr>
                <w:rFonts w:ascii="FORSVARET-Bold" w:hAnsi="FORSVARET-Bold"/>
              </w:rPr>
            </w:pPr>
            <w:r w:rsidRPr="00A23B92">
              <w:rPr>
                <w:rFonts w:ascii="FORSVARET-Bold" w:hAnsi="FORSVARET-Bold"/>
              </w:rPr>
              <w:t>Nåværende stilling:</w:t>
            </w:r>
          </w:p>
        </w:tc>
        <w:tc>
          <w:tcPr>
            <w:tcW w:w="4055" w:type="dxa"/>
          </w:tcPr>
          <w:p w14:paraId="28DBA82F" w14:textId="77777777" w:rsidR="00A23B92" w:rsidRPr="00A23B92" w:rsidRDefault="00A23B92" w:rsidP="009B7EF1">
            <w:pPr>
              <w:spacing w:line="360" w:lineRule="auto"/>
              <w:rPr>
                <w:rFonts w:ascii="FORSVARET-Bold" w:hAnsi="FORSVARET-Bold"/>
              </w:rPr>
            </w:pPr>
          </w:p>
        </w:tc>
      </w:tr>
      <w:tr w:rsidR="00A23B92" w:rsidRPr="00A23B92" w14:paraId="3C56DCC3" w14:textId="77777777" w:rsidTr="00A23B92">
        <w:tc>
          <w:tcPr>
            <w:tcW w:w="5007" w:type="dxa"/>
          </w:tcPr>
          <w:p w14:paraId="7859D15F" w14:textId="77777777" w:rsidR="00A23B92" w:rsidRPr="00A23B92" w:rsidRDefault="00A23B92" w:rsidP="009B7EF1">
            <w:pPr>
              <w:spacing w:line="360" w:lineRule="auto"/>
              <w:rPr>
                <w:rFonts w:ascii="FORSVARET-Bold" w:hAnsi="FORSVARET-Bold"/>
              </w:rPr>
            </w:pPr>
            <w:r w:rsidRPr="00A23B92">
              <w:rPr>
                <w:rFonts w:ascii="FORSVARET-Bold" w:hAnsi="FORSVARET-Bold"/>
              </w:rPr>
              <w:t xml:space="preserve">Avdeling: </w:t>
            </w:r>
          </w:p>
        </w:tc>
        <w:tc>
          <w:tcPr>
            <w:tcW w:w="4055" w:type="dxa"/>
          </w:tcPr>
          <w:p w14:paraId="28C22D76" w14:textId="77777777" w:rsidR="00A23B92" w:rsidRPr="00A23B92" w:rsidRDefault="00A23B92" w:rsidP="009B7EF1">
            <w:pPr>
              <w:spacing w:line="360" w:lineRule="auto"/>
              <w:rPr>
                <w:rFonts w:ascii="FORSVARET-Bold" w:hAnsi="FORSVARET-Bold"/>
              </w:rPr>
            </w:pPr>
          </w:p>
        </w:tc>
      </w:tr>
      <w:tr w:rsidR="00A23B92" w:rsidRPr="00A23B92" w14:paraId="0EB75ED5" w14:textId="77777777" w:rsidTr="00A23B92">
        <w:tc>
          <w:tcPr>
            <w:tcW w:w="5007" w:type="dxa"/>
          </w:tcPr>
          <w:p w14:paraId="6B5FF6F5" w14:textId="77777777" w:rsidR="00A23B92" w:rsidRPr="00A23B92" w:rsidRDefault="00A23B92" w:rsidP="009B7EF1">
            <w:pPr>
              <w:spacing w:line="360" w:lineRule="auto"/>
              <w:rPr>
                <w:rFonts w:ascii="FORSVARET-Bold" w:hAnsi="FORSVARET-Bold"/>
              </w:rPr>
            </w:pPr>
            <w:r w:rsidRPr="00A23B92">
              <w:rPr>
                <w:rFonts w:ascii="FORSVARET-Bold" w:hAnsi="FORSVARET-Bold"/>
              </w:rPr>
              <w:t>Nåværende linjeleder:</w:t>
            </w:r>
          </w:p>
        </w:tc>
        <w:tc>
          <w:tcPr>
            <w:tcW w:w="4055" w:type="dxa"/>
          </w:tcPr>
          <w:p w14:paraId="5B921834" w14:textId="77777777" w:rsidR="00A23B92" w:rsidRPr="00A23B92" w:rsidRDefault="00A23B92" w:rsidP="009B7EF1">
            <w:pPr>
              <w:spacing w:line="360" w:lineRule="auto"/>
              <w:rPr>
                <w:rFonts w:ascii="FORSVARET-Bold" w:hAnsi="FORSVARET-Bold"/>
              </w:rPr>
            </w:pPr>
          </w:p>
        </w:tc>
      </w:tr>
      <w:tr w:rsidR="00A23B92" w:rsidRPr="00A23B92" w14:paraId="6EADE8ED" w14:textId="77777777" w:rsidTr="00A23B92">
        <w:tc>
          <w:tcPr>
            <w:tcW w:w="5007" w:type="dxa"/>
          </w:tcPr>
          <w:p w14:paraId="2BBDBFFC" w14:textId="77777777" w:rsidR="00A23B92" w:rsidRPr="00A23B92" w:rsidRDefault="00A23B92" w:rsidP="009B7EF1">
            <w:pPr>
              <w:spacing w:line="360" w:lineRule="auto"/>
              <w:rPr>
                <w:rFonts w:ascii="FORSVARET-Bold" w:hAnsi="FORSVARET-Bold"/>
              </w:rPr>
            </w:pPr>
            <w:r w:rsidRPr="00A23B92">
              <w:rPr>
                <w:rFonts w:ascii="FORSVARET-Bold" w:hAnsi="FORSVARET-Bold"/>
              </w:rPr>
              <w:t xml:space="preserve">Min linjeleder vet at jeg søker opptak </w:t>
            </w:r>
            <w:proofErr w:type="spellStart"/>
            <w:r w:rsidRPr="00A23B92">
              <w:rPr>
                <w:rFonts w:ascii="FORSVARET-Bold" w:hAnsi="FORSVARET-Bold"/>
              </w:rPr>
              <w:t>artjeger</w:t>
            </w:r>
            <w:proofErr w:type="spellEnd"/>
            <w:r w:rsidRPr="00A23B92">
              <w:rPr>
                <w:rFonts w:ascii="FORSVARET-Bold" w:hAnsi="FORSVARET-Bold"/>
              </w:rPr>
              <w:t>:</w:t>
            </w:r>
          </w:p>
        </w:tc>
        <w:tc>
          <w:tcPr>
            <w:tcW w:w="4055" w:type="dxa"/>
          </w:tcPr>
          <w:p w14:paraId="297AFFA3" w14:textId="77777777" w:rsidR="00A23B92" w:rsidRPr="00A23B92" w:rsidRDefault="00A23B92" w:rsidP="009B7EF1">
            <w:pPr>
              <w:spacing w:line="360" w:lineRule="auto"/>
              <w:rPr>
                <w:rFonts w:ascii="FORSVARET-Bold" w:hAnsi="FORSVARET-Bold"/>
              </w:rPr>
            </w:pPr>
          </w:p>
        </w:tc>
      </w:tr>
    </w:tbl>
    <w:p w14:paraId="20CDCEB3" w14:textId="77777777" w:rsidR="00A23B92" w:rsidRPr="00A504FA" w:rsidRDefault="00A23B92" w:rsidP="00A23B92">
      <w:pPr>
        <w:rPr>
          <w:rFonts w:ascii="FORSVARET-Bold" w:hAnsi="FORSVARET-Bold"/>
        </w:rPr>
      </w:pPr>
    </w:p>
    <w:sectPr w:rsidR="00A23B92" w:rsidRPr="00A504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6253C" w14:textId="77777777" w:rsidR="00AB5148" w:rsidRDefault="00AB5148" w:rsidP="00DC13DD">
      <w:pPr>
        <w:spacing w:after="0" w:line="240" w:lineRule="auto"/>
      </w:pPr>
      <w:r>
        <w:separator/>
      </w:r>
    </w:p>
  </w:endnote>
  <w:endnote w:type="continuationSeparator" w:id="0">
    <w:p w14:paraId="7BA2C84E" w14:textId="77777777" w:rsidR="00AB5148" w:rsidRDefault="00AB5148" w:rsidP="00DC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SVARET-Bold">
    <w:altName w:val="Calibri"/>
    <w:panose1 w:val="02000803020000020004"/>
    <w:charset w:val="00"/>
    <w:family w:val="auto"/>
    <w:pitch w:val="variable"/>
    <w:sig w:usb0="A0000027" w:usb1="00000040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E89D0" w14:textId="77777777" w:rsidR="00AB5148" w:rsidRDefault="00AB5148" w:rsidP="00DC13DD">
      <w:pPr>
        <w:spacing w:after="0" w:line="240" w:lineRule="auto"/>
      </w:pPr>
      <w:r>
        <w:separator/>
      </w:r>
    </w:p>
  </w:footnote>
  <w:footnote w:type="continuationSeparator" w:id="0">
    <w:p w14:paraId="1FDD65FE" w14:textId="77777777" w:rsidR="00AB5148" w:rsidRDefault="00AB5148" w:rsidP="00DC1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A937D" w14:textId="77777777" w:rsidR="00DC13DD" w:rsidRDefault="00DC13DD">
    <w:pPr>
      <w:pStyle w:val="Topptekst"/>
    </w:pPr>
    <w:r w:rsidRPr="00DC13DD">
      <w:rPr>
        <w:noProof/>
        <w:lang w:eastAsia="nb-NO"/>
      </w:rPr>
      <w:drawing>
        <wp:inline distT="0" distB="0" distL="0" distR="0" wp14:anchorId="17524ADF" wp14:editId="07EFD43E">
          <wp:extent cx="666750" cy="807085"/>
          <wp:effectExtent l="0" t="0" r="0" b="0"/>
          <wp:docPr id="9" name="Bilde 9" descr="\\mil.no\L\HÆREN BRIG-N ARTBN LOKBTT\99 BRIEFER, BILDER, LOGOER\01 Bilder\ARTJEGER\Ø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il.no\L\HÆREN BRIG-N ARTBN LOKBTT\99 BRIEFER, BILDER, LOGOER\01 Bilder\ARTJEGER\ØR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789" cy="810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DC13DD">
      <w:rPr>
        <w:noProof/>
        <w:lang w:eastAsia="nb-NO"/>
      </w:rPr>
      <w:drawing>
        <wp:inline distT="0" distB="0" distL="0" distR="0" wp14:anchorId="1B41B9B0" wp14:editId="437D439E">
          <wp:extent cx="914170" cy="814705"/>
          <wp:effectExtent l="0" t="0" r="635" b="4445"/>
          <wp:docPr id="10" name="Bilde 10" descr="\\mil.no\L\HÆREN BRIG-N ARTBN LOKBTT\99 BRIEFER, BILDER, LOGOER\03 Logoer, maler og heraldikk\97 HERALDIKK (LOGOER, VÅPENSKJOLD ETC) (Btt.bef)\10 Batterilogoer\Lokbt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mil.no\L\HÆREN BRIG-N ARTBN LOKBTT\99 BRIEFER, BILDER, LOGOER\03 Logoer, maler og heraldikk\97 HERALDIKK (LOGOER, VÅPENSKJOLD ETC) (Btt.bef)\10 Batterilogoer\Lokbtt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466" cy="830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DD"/>
    <w:rsid w:val="00167CF0"/>
    <w:rsid w:val="005A5DA1"/>
    <w:rsid w:val="0060471D"/>
    <w:rsid w:val="00656C19"/>
    <w:rsid w:val="009A7017"/>
    <w:rsid w:val="00A23B92"/>
    <w:rsid w:val="00A504FA"/>
    <w:rsid w:val="00AB5148"/>
    <w:rsid w:val="00C239D7"/>
    <w:rsid w:val="00DC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3119"/>
  <w15:chartTrackingRefBased/>
  <w15:docId w15:val="{F5BD5544-DA86-4C2A-BDD6-8CC9323A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C13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C13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DC1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C13DD"/>
  </w:style>
  <w:style w:type="paragraph" w:styleId="Bunntekst">
    <w:name w:val="footer"/>
    <w:basedOn w:val="Normal"/>
    <w:link w:val="BunntekstTegn"/>
    <w:uiPriority w:val="99"/>
    <w:unhideWhenUsed/>
    <w:rsid w:val="00DC1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C13DD"/>
  </w:style>
  <w:style w:type="table" w:styleId="Tabellrutenett">
    <w:name w:val="Table Grid"/>
    <w:basedOn w:val="Vanligtabell"/>
    <w:uiPriority w:val="39"/>
    <w:rsid w:val="00A23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sett">
  <a:themeElements>
    <a:clrScheme name="Faset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set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enket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Kristoffersen, Paul Andre Frydenlund</dc:creator>
  <cp:keywords/>
  <dc:description/>
  <cp:lastModifiedBy>Knaplund, Jostein</cp:lastModifiedBy>
  <cp:revision>3</cp:revision>
  <dcterms:created xsi:type="dcterms:W3CDTF">2022-04-04T16:21:00Z</dcterms:created>
  <dcterms:modified xsi:type="dcterms:W3CDTF">2022-10-14T12:40:00Z</dcterms:modified>
</cp:coreProperties>
</file>